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31" w:rsidRDefault="00463725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Основы изобразительного искусства и рисования </w:t>
      </w:r>
      <w:r>
        <w:rPr>
          <w:rFonts w:ascii="Times New Roman" w:eastAsia="Times New Roman" w:hAnsi="Times New Roman" w:cs="Times New Roman"/>
          <w:b/>
          <w:i/>
          <w:sz w:val="28"/>
        </w:rPr>
        <w:t>3 (3)</w:t>
      </w:r>
    </w:p>
    <w:p w:rsidR="00FB6D31" w:rsidRDefault="00463725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Горбунова О.В.</w:t>
      </w:r>
    </w:p>
    <w:p w:rsidR="00FB6D31" w:rsidRDefault="0046372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28"/>
        <w:gridCol w:w="995"/>
        <w:gridCol w:w="1188"/>
        <w:gridCol w:w="1117"/>
        <w:gridCol w:w="1485"/>
        <w:gridCol w:w="1257"/>
        <w:gridCol w:w="1084"/>
        <w:gridCol w:w="1619"/>
      </w:tblGrid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 основа изобразительного искусства и рисования</w:t>
            </w:r>
          </w:p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3(3)</w:t>
            </w:r>
          </w:p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О.В.</w:t>
            </w:r>
          </w:p>
          <w:p w:rsidR="00FB6D31" w:rsidRDefault="00FB6D31">
            <w:pPr>
              <w:spacing w:after="0" w:line="240" w:lineRule="auto"/>
              <w:jc w:val="center"/>
            </w:pPr>
          </w:p>
        </w:tc>
      </w:tr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видеоуроку,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( просмотр видеоурока,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6D31" w:rsidRDefault="00FB6D31">
            <w:pPr>
              <w:spacing w:after="0"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(телефон, почта и т.д.)</w:t>
            </w: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6D31" w:rsidRDefault="00FB6D31">
            <w:pPr>
              <w:spacing w:after="0" w:line="240" w:lineRule="auto"/>
            </w:pPr>
          </w:p>
        </w:tc>
      </w:tr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08.04.2020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Зарисовки и наброски. </w:t>
            </w:r>
            <w:r>
              <w:rPr>
                <w:rFonts w:ascii="Times New Roman" w:eastAsia="Times New Roman" w:hAnsi="Times New Roman" w:cs="Times New Roman"/>
              </w:rPr>
              <w:t>Одевание фигуры человека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  <w:p w:rsidR="00FB6D31" w:rsidRDefault="00FB6D31">
            <w:pPr>
              <w:spacing w:after="0" w:line="240" w:lineRule="auto"/>
              <w:jc w:val="center"/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Карандаши простые и цветные, пастель.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фотография выполненной работы, направленная через WhatsApp</w:t>
            </w: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</w:tc>
      </w:tr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Эскиз театрального костюма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Гуашь, </w:t>
            </w:r>
            <w:r>
              <w:rPr>
                <w:rFonts w:ascii="Times New Roman" w:eastAsia="Times New Roman" w:hAnsi="Times New Roman" w:cs="Times New Roman"/>
              </w:rPr>
              <w:t>акварель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22.04.2020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фотография выполненной работы, направленная через WhatsApp</w:t>
            </w: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</w:tc>
      </w:tr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22.04.2020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Выполнение эскиза в цвете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Примеры рисунка ниже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фотография выполненной работы, направленная через WhatsApp</w:t>
            </w: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</w:tc>
      </w:tr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Выполнение дипломной работы. </w:t>
            </w:r>
            <w:r>
              <w:rPr>
                <w:rFonts w:ascii="Times New Roman" w:eastAsia="Times New Roman" w:hAnsi="Times New Roman" w:cs="Times New Roman"/>
              </w:rPr>
              <w:t>Эскизы к дипломной работе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Рисунок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Гуашь, </w:t>
            </w:r>
            <w:r>
              <w:rPr>
                <w:rFonts w:ascii="Times New Roman" w:eastAsia="Times New Roman" w:hAnsi="Times New Roman" w:cs="Times New Roman"/>
              </w:rPr>
              <w:t>масло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463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фотография выполненной работы, направленная через WhatsApp</w:t>
            </w:r>
          </w:p>
          <w:p w:rsidR="00FB6D31" w:rsidRDefault="00FB6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B6D31" w:rsidRDefault="004637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</w:tc>
      </w:tr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B6D3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6D31" w:rsidRDefault="00FB6D31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B6D31" w:rsidRDefault="00FB6D31">
      <w:pPr>
        <w:rPr>
          <w:rFonts w:ascii="Calibri" w:eastAsia="Calibri" w:hAnsi="Calibri" w:cs="Calibri"/>
        </w:rPr>
      </w:pPr>
    </w:p>
    <w:p w:rsidR="00FB6D31" w:rsidRDefault="00463725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5940425" cy="3954903"/>
            <wp:effectExtent l="19050" t="0" r="3175" b="0"/>
            <wp:docPr id="1" name="Рисунок 1" descr="https://i.pinimg.com/originals/14/5b/d0/145bd0285fdff746c09cc84ec92dd8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4/5b/d0/145bd0285fdff746c09cc84ec92dd85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725" w:rsidRDefault="0046372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463725">
        <w:t xml:space="preserve"> </w:t>
      </w:r>
      <w:r>
        <w:rPr>
          <w:noProof/>
        </w:rPr>
        <w:drawing>
          <wp:inline distT="0" distB="0" distL="0" distR="0">
            <wp:extent cx="2642353" cy="3464418"/>
            <wp:effectExtent l="19050" t="0" r="5597" b="0"/>
            <wp:docPr id="5" name="Рисунок 5" descr="https://i.pinimg.com/736x/47/19/8b/47198b20882b562ecec3fe156160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47/19/8b/47198b20882b562ecec3fe15616043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49" cy="346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650013" cy="3467100"/>
            <wp:effectExtent l="19050" t="0" r="0" b="0"/>
            <wp:docPr id="8" name="Рисунок 8" descr="https://i.pinimg.com/736x/d2/b2/f3/d2b2f365340110bc42e4f79809592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736x/d2/b2/f3/d2b2f365340110bc42e4f798095927b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13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725" w:rsidRDefault="00463725"/>
    <w:p w:rsidR="00463725" w:rsidRDefault="00463725">
      <w:pPr>
        <w:rPr>
          <w:rFonts w:ascii="Calibri" w:eastAsia="Calibri" w:hAnsi="Calibri" w:cs="Calibri"/>
        </w:rPr>
      </w:pPr>
    </w:p>
    <w:sectPr w:rsidR="0046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B6D31"/>
    <w:rsid w:val="00463725"/>
    <w:rsid w:val="00FB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2020-04-19T18:15:00Z</dcterms:created>
  <dcterms:modified xsi:type="dcterms:W3CDTF">2020-04-19T18:19:00Z</dcterms:modified>
</cp:coreProperties>
</file>